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30F" w:rsidRPr="007D2094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540AC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о заявителях, заявки которых были рассмотрены и принято р</w:t>
      </w:r>
      <w:r w:rsidR="007D2094" w:rsidRPr="007D2094">
        <w:rPr>
          <w:rFonts w:ascii="Times New Roman" w:hAnsi="Times New Roman" w:cs="Times New Roman"/>
          <w:b/>
          <w:sz w:val="28"/>
          <w:szCs w:val="28"/>
        </w:rPr>
        <w:t>ешение о допуске заявок к участи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ю в отборе </w:t>
      </w:r>
      <w:r w:rsidR="0026506C">
        <w:rPr>
          <w:rFonts w:ascii="Times New Roman" w:hAnsi="Times New Roman" w:cs="Times New Roman"/>
          <w:b/>
          <w:sz w:val="28"/>
          <w:szCs w:val="28"/>
        </w:rPr>
        <w:t xml:space="preserve">(закладка и (или) уход за виноградниками) 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21359E">
        <w:rPr>
          <w:rFonts w:ascii="Times New Roman" w:hAnsi="Times New Roman" w:cs="Times New Roman"/>
          <w:b/>
          <w:sz w:val="28"/>
          <w:szCs w:val="28"/>
        </w:rPr>
        <w:t>11 ноября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2094">
        <w:rPr>
          <w:rFonts w:ascii="Times New Roman" w:hAnsi="Times New Roman" w:cs="Times New Roman"/>
          <w:b/>
          <w:sz w:val="28"/>
          <w:szCs w:val="28"/>
        </w:rPr>
        <w:t>2022 г.</w:t>
      </w:r>
    </w:p>
    <w:p w:rsidR="0026506C" w:rsidRPr="007D2094" w:rsidRDefault="0026506C" w:rsidP="0026506C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846"/>
        <w:gridCol w:w="1559"/>
        <w:gridCol w:w="4961"/>
        <w:gridCol w:w="2410"/>
      </w:tblGrid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ОПФ</w:t>
            </w:r>
          </w:p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Наименование/район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ИНН</w:t>
            </w:r>
          </w:p>
        </w:tc>
      </w:tr>
      <w:tr w:rsidR="0021359E" w:rsidRPr="0021359E" w:rsidTr="002E034B">
        <w:tc>
          <w:tcPr>
            <w:tcW w:w="9776" w:type="dxa"/>
            <w:gridSpan w:val="4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b/>
                <w:sz w:val="28"/>
                <w:szCs w:val="28"/>
              </w:rPr>
              <w:t>Карабудахкентский</w:t>
            </w:r>
            <w:proofErr w:type="spellEnd"/>
            <w:r w:rsidRPr="002135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4961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Абдуллагатов</w:t>
            </w:r>
            <w:proofErr w:type="spellEnd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Зиявутдин</w:t>
            </w:r>
            <w:proofErr w:type="spellEnd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Арсанович</w:t>
            </w:r>
            <w:proofErr w:type="spellEnd"/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052200968757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</w:p>
        </w:tc>
        <w:tc>
          <w:tcPr>
            <w:tcW w:w="4961" w:type="dxa"/>
          </w:tcPr>
          <w:p w:rsidR="0021359E" w:rsidRPr="0021359E" w:rsidRDefault="0021359E" w:rsidP="002E034B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Адаев</w:t>
            </w:r>
            <w:proofErr w:type="spellEnd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Нурлапсар</w:t>
            </w:r>
            <w:proofErr w:type="spellEnd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Чамсутдингаджиевич</w:t>
            </w:r>
            <w:proofErr w:type="spellEnd"/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052203791755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4961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"Вымпел"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0522017655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4961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 xml:space="preserve">Гусейнов </w:t>
            </w:r>
            <w:proofErr w:type="spellStart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Магомедгасан</w:t>
            </w:r>
            <w:proofErr w:type="spellEnd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Сагадуллаевич</w:t>
            </w:r>
            <w:proofErr w:type="spellEnd"/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052200000765</w:t>
            </w:r>
          </w:p>
        </w:tc>
      </w:tr>
      <w:tr w:rsidR="0021359E" w:rsidRPr="0021359E" w:rsidTr="002E034B">
        <w:tc>
          <w:tcPr>
            <w:tcW w:w="9776" w:type="dxa"/>
            <w:gridSpan w:val="4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Дербентский район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МУП</w:t>
            </w:r>
          </w:p>
        </w:tc>
        <w:tc>
          <w:tcPr>
            <w:tcW w:w="4961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"Агрофирма "</w:t>
            </w:r>
            <w:proofErr w:type="spellStart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Камах</w:t>
            </w:r>
            <w:proofErr w:type="spellEnd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0512009951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</w:p>
        </w:tc>
        <w:tc>
          <w:tcPr>
            <w:tcW w:w="4961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 xml:space="preserve">"Им. </w:t>
            </w:r>
            <w:proofErr w:type="spellStart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Наримана</w:t>
            </w:r>
            <w:proofErr w:type="spellEnd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 xml:space="preserve"> Алиева"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0512002579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4961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"Дербент Агро"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0529910145</w:t>
            </w:r>
          </w:p>
        </w:tc>
      </w:tr>
      <w:tr w:rsidR="0021359E" w:rsidRPr="0021359E" w:rsidTr="002E034B">
        <w:tc>
          <w:tcPr>
            <w:tcW w:w="9776" w:type="dxa"/>
            <w:gridSpan w:val="4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b/>
                <w:sz w:val="28"/>
                <w:szCs w:val="28"/>
              </w:rPr>
              <w:t>Сулейман-</w:t>
            </w:r>
            <w:proofErr w:type="spellStart"/>
            <w:r w:rsidRPr="0021359E">
              <w:rPr>
                <w:rFonts w:ascii="Times New Roman" w:hAnsi="Times New Roman" w:cs="Times New Roman"/>
                <w:b/>
                <w:sz w:val="28"/>
                <w:szCs w:val="28"/>
              </w:rPr>
              <w:t>Стальский</w:t>
            </w:r>
            <w:proofErr w:type="spellEnd"/>
            <w:r w:rsidRPr="002135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4961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Яхияев</w:t>
            </w:r>
            <w:proofErr w:type="spellEnd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 xml:space="preserve"> Надир </w:t>
            </w:r>
            <w:proofErr w:type="spellStart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Магомедмирзоевич</w:t>
            </w:r>
            <w:bookmarkStart w:id="0" w:name="_GoBack"/>
            <w:bookmarkEnd w:id="0"/>
            <w:proofErr w:type="spellEnd"/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052901775746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4961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Гамидов</w:t>
            </w:r>
            <w:proofErr w:type="spellEnd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Назир</w:t>
            </w:r>
            <w:proofErr w:type="spellEnd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052901603553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СПК</w:t>
            </w:r>
          </w:p>
        </w:tc>
        <w:tc>
          <w:tcPr>
            <w:tcW w:w="4961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«Заря»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0529009702</w:t>
            </w:r>
          </w:p>
        </w:tc>
      </w:tr>
      <w:tr w:rsidR="0021359E" w:rsidRPr="0021359E" w:rsidTr="002E034B">
        <w:tc>
          <w:tcPr>
            <w:tcW w:w="9776" w:type="dxa"/>
            <w:gridSpan w:val="4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Каякентский</w:t>
            </w:r>
            <w:proofErr w:type="spellEnd"/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ГУП РД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Утамышский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0515003274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СПК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Джаванкентский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0515001502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Магомедов Руслан 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Сайдуллаевич</w:t>
            </w:r>
            <w:proofErr w:type="spellEnd"/>
          </w:p>
        </w:tc>
        <w:tc>
          <w:tcPr>
            <w:tcW w:w="2410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051503718923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Мирзаев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Раджаб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051502469801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ГУП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"Чкаловский"</w:t>
            </w:r>
          </w:p>
        </w:tc>
        <w:tc>
          <w:tcPr>
            <w:tcW w:w="2410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0515002256</w:t>
            </w:r>
          </w:p>
        </w:tc>
      </w:tr>
      <w:tr w:rsidR="0021359E" w:rsidRPr="0021359E" w:rsidTr="002E034B">
        <w:tc>
          <w:tcPr>
            <w:tcW w:w="9776" w:type="dxa"/>
            <w:gridSpan w:val="4"/>
            <w:vAlign w:val="center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Табасаранский район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Нурбалаев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Седретдин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Мустафаевич</w:t>
            </w:r>
            <w:proofErr w:type="spellEnd"/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053000868267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Гюлов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Тофик 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Гюльмагомедович</w:t>
            </w:r>
            <w:proofErr w:type="spellEnd"/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053000817304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Качаев 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Калабек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053001896524</w:t>
            </w:r>
          </w:p>
        </w:tc>
      </w:tr>
      <w:tr w:rsidR="0021359E" w:rsidRPr="0021359E" w:rsidTr="002E034B">
        <w:tc>
          <w:tcPr>
            <w:tcW w:w="9776" w:type="dxa"/>
            <w:gridSpan w:val="4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Бабаюртовский</w:t>
            </w:r>
            <w:proofErr w:type="spellEnd"/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Зубаиров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Шагавутдин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050500294061</w:t>
            </w:r>
          </w:p>
        </w:tc>
      </w:tr>
      <w:tr w:rsidR="0021359E" w:rsidRPr="0021359E" w:rsidTr="002E034B">
        <w:tc>
          <w:tcPr>
            <w:tcW w:w="9776" w:type="dxa"/>
            <w:gridSpan w:val="4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Кайтагский</w:t>
            </w:r>
            <w:proofErr w:type="spellEnd"/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051400063305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Касумов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Нариман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Абдулкадырович</w:t>
            </w:r>
            <w:proofErr w:type="spellEnd"/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051400266961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Шамхалов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Арсен Магомедович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051402952010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Шамхалов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Ахмед Магомедович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  <w:shd w:val="clear" w:color="auto" w:fill="F1F2F3"/>
              </w:rPr>
              <w:t>051402906208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СПК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Янгикентский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0514003560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Ашура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Ашурбековна</w:t>
            </w:r>
            <w:proofErr w:type="spellEnd"/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051400755987</w:t>
            </w:r>
          </w:p>
        </w:tc>
      </w:tr>
      <w:tr w:rsidR="0021359E" w:rsidRPr="0021359E" w:rsidTr="002E034B">
        <w:tc>
          <w:tcPr>
            <w:tcW w:w="9776" w:type="dxa"/>
            <w:gridSpan w:val="4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Хасавюртовский район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Арсланхан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0534036130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Гаджиев Ислам 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Саидович</w:t>
            </w:r>
            <w:proofErr w:type="spellEnd"/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053408459285</w:t>
            </w:r>
          </w:p>
        </w:tc>
      </w:tr>
      <w:tr w:rsidR="0021359E" w:rsidRPr="0021359E" w:rsidTr="002E034B">
        <w:tc>
          <w:tcPr>
            <w:tcW w:w="9776" w:type="dxa"/>
            <w:gridSpan w:val="4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"Простор"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0571010067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КФХ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"Флора"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0521004438</w:t>
            </w:r>
          </w:p>
        </w:tc>
      </w:tr>
      <w:tr w:rsidR="0021359E" w:rsidRPr="0021359E" w:rsidTr="002E034B">
        <w:tc>
          <w:tcPr>
            <w:tcW w:w="9776" w:type="dxa"/>
            <w:gridSpan w:val="4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Сергокалинский</w:t>
            </w:r>
            <w:proofErr w:type="spellEnd"/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Дешлагар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0527003952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ГУП РД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"Красный Октябрь"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0527000045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СПК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 xml:space="preserve">«Колхоз им. Г. </w:t>
            </w:r>
            <w:proofErr w:type="spellStart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Далгата</w:t>
            </w:r>
            <w:proofErr w:type="spellEnd"/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0527004579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СПК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«Колхоз «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Баракат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0527004530</w:t>
            </w:r>
          </w:p>
        </w:tc>
      </w:tr>
      <w:tr w:rsidR="0021359E" w:rsidRPr="0021359E" w:rsidTr="002E034B">
        <w:tc>
          <w:tcPr>
            <w:tcW w:w="9776" w:type="dxa"/>
            <w:gridSpan w:val="4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b/>
                <w:sz w:val="28"/>
                <w:szCs w:val="28"/>
              </w:rPr>
              <w:t>Магарамкентский</w:t>
            </w:r>
            <w:proofErr w:type="spellEnd"/>
            <w:r w:rsidRPr="002135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"Совхоз Правда"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0523007152</w:t>
            </w:r>
          </w:p>
        </w:tc>
      </w:tr>
      <w:tr w:rsidR="0021359E" w:rsidRPr="0021359E" w:rsidTr="002E034B">
        <w:tc>
          <w:tcPr>
            <w:tcW w:w="9776" w:type="dxa"/>
            <w:gridSpan w:val="4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Хазбулатова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Луиза 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Батарбековна</w:t>
            </w:r>
            <w:proofErr w:type="spellEnd"/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054202590055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"Юг Агро"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0542010351</w:t>
            </w:r>
          </w:p>
        </w:tc>
      </w:tr>
      <w:tr w:rsidR="0021359E" w:rsidRPr="0021359E" w:rsidTr="002E034B">
        <w:tc>
          <w:tcPr>
            <w:tcW w:w="9776" w:type="dxa"/>
            <w:gridSpan w:val="4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b/>
                <w:sz w:val="28"/>
                <w:szCs w:val="28"/>
              </w:rPr>
              <w:t>г. Дагестанские Огни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Агропродукт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0530006939</w:t>
            </w:r>
          </w:p>
        </w:tc>
      </w:tr>
      <w:tr w:rsidR="0021359E" w:rsidRPr="0021359E" w:rsidTr="002E034B">
        <w:tc>
          <w:tcPr>
            <w:tcW w:w="9776" w:type="dxa"/>
            <w:gridSpan w:val="4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Дахадаевский</w:t>
            </w:r>
            <w:proofErr w:type="spellEnd"/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Бахмудов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Султан Магомедович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051100457588</w:t>
            </w:r>
          </w:p>
        </w:tc>
      </w:tr>
      <w:tr w:rsidR="0021359E" w:rsidRPr="0021359E" w:rsidTr="002E034B">
        <w:tc>
          <w:tcPr>
            <w:tcW w:w="9776" w:type="dxa"/>
            <w:gridSpan w:val="4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Кизлярский</w:t>
            </w:r>
            <w:proofErr w:type="spellEnd"/>
            <w:r w:rsidRPr="00213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Наумочкин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Василий Дмитриевич</w:t>
            </w:r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051700177705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Алиев Али 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Сейфудинович</w:t>
            </w:r>
            <w:proofErr w:type="spellEnd"/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051703748202</w:t>
            </w:r>
          </w:p>
        </w:tc>
      </w:tr>
      <w:tr w:rsidR="0021359E" w:rsidRPr="0021359E" w:rsidTr="002E034B">
        <w:tc>
          <w:tcPr>
            <w:tcW w:w="9776" w:type="dxa"/>
            <w:gridSpan w:val="4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1359E">
              <w:rPr>
                <w:rFonts w:ascii="Times New Roman" w:hAnsi="Times New Roman" w:cs="Times New Roman"/>
                <w:b/>
                <w:sz w:val="28"/>
                <w:szCs w:val="28"/>
              </w:rPr>
              <w:t>Ахтынский</w:t>
            </w:r>
            <w:proofErr w:type="spellEnd"/>
            <w:r w:rsidRPr="002135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21359E" w:rsidRPr="0021359E" w:rsidTr="002E034B">
        <w:tc>
          <w:tcPr>
            <w:tcW w:w="846" w:type="dxa"/>
          </w:tcPr>
          <w:p w:rsidR="0021359E" w:rsidRPr="0021359E" w:rsidRDefault="0021359E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</w:t>
            </w:r>
          </w:p>
        </w:tc>
        <w:tc>
          <w:tcPr>
            <w:tcW w:w="4961" w:type="dxa"/>
            <w:vAlign w:val="center"/>
          </w:tcPr>
          <w:p w:rsidR="0021359E" w:rsidRPr="0021359E" w:rsidRDefault="0021359E" w:rsidP="002E0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Гусейнов 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Алиюсуф</w:t>
            </w:r>
            <w:proofErr w:type="spellEnd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2410" w:type="dxa"/>
          </w:tcPr>
          <w:p w:rsidR="0021359E" w:rsidRPr="0021359E" w:rsidRDefault="0021359E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59E">
              <w:rPr>
                <w:rFonts w:ascii="Times New Roman" w:hAnsi="Times New Roman" w:cs="Times New Roman"/>
                <w:sz w:val="28"/>
                <w:szCs w:val="28"/>
              </w:rPr>
              <w:t>050400232294</w:t>
            </w:r>
          </w:p>
        </w:tc>
      </w:tr>
    </w:tbl>
    <w:p w:rsidR="007D2094" w:rsidRPr="007D2094" w:rsidRDefault="007D2094" w:rsidP="0026506C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7D2094" w:rsidRPr="007D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0F"/>
    <w:rsid w:val="0021359E"/>
    <w:rsid w:val="0026506C"/>
    <w:rsid w:val="0034230F"/>
    <w:rsid w:val="0069282F"/>
    <w:rsid w:val="007D2094"/>
    <w:rsid w:val="009D32DE"/>
    <w:rsid w:val="00F5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D11E7"/>
  <w15:chartTrackingRefBased/>
  <w15:docId w15:val="{6F740724-F451-4DC7-BFC1-358CEBBC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0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282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9282F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213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2022-11-14T08:36:00Z</dcterms:created>
  <dcterms:modified xsi:type="dcterms:W3CDTF">2022-11-14T08:36:00Z</dcterms:modified>
</cp:coreProperties>
</file>